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bookmarkStart w:id="0" w:name="_GoBack"/>
      <w:bookmarkEnd w:id="0"/>
      <w:r w:rsidRPr="00322C4E">
        <w:rPr>
          <w:rFonts w:ascii="Verdana" w:hAnsi="Verdana"/>
          <w:b/>
          <w:bCs/>
          <w:color w:val="212121"/>
          <w:sz w:val="17"/>
          <w:szCs w:val="17"/>
          <w:lang w:val="en-US"/>
        </w:rPr>
        <w:t>AGENDA</w:t>
      </w:r>
      <w:r w:rsidRPr="00322C4E">
        <w:rPr>
          <w:rFonts w:ascii="Verdana" w:hAnsi="Verdana"/>
          <w:color w:val="212121"/>
          <w:sz w:val="17"/>
          <w:szCs w:val="17"/>
          <w:lang w:val="en-US"/>
        </w:rPr>
        <w:t>: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1.     Welcome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2.     Formalities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·      Election of Chairman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·      Election of minute taker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·      Approval of minutes from last meeting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3.     Presentation and approval of the Report of the work done by the board of AUPA in 2015-2016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4.     Presentation and approval of the Financial report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5.     Incoming suggestions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6.     Presentation of candidates for new board</w:t>
      </w:r>
    </w:p>
    <w:p w:rsidR="00322C4E" w:rsidRP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  <w:lang w:val="en-US"/>
        </w:rPr>
      </w:pPr>
      <w:r w:rsidRPr="00322C4E">
        <w:rPr>
          <w:rFonts w:ascii="Verdana" w:hAnsi="Verdana"/>
          <w:color w:val="212121"/>
          <w:sz w:val="17"/>
          <w:szCs w:val="17"/>
          <w:lang w:val="en-US"/>
        </w:rPr>
        <w:t>7.     Election of board members and alternates</w:t>
      </w:r>
    </w:p>
    <w:p w:rsidR="00322C4E" w:rsidRDefault="00322C4E" w:rsidP="00322C4E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212121"/>
          <w:sz w:val="17"/>
          <w:szCs w:val="17"/>
        </w:rPr>
      </w:pPr>
      <w:proofErr w:type="gramStart"/>
      <w:r>
        <w:rPr>
          <w:rFonts w:ascii="Verdana" w:hAnsi="Verdana"/>
          <w:color w:val="212121"/>
          <w:sz w:val="17"/>
          <w:szCs w:val="17"/>
        </w:rPr>
        <w:t>8.     </w:t>
      </w:r>
      <w:proofErr w:type="spellStart"/>
      <w:r>
        <w:rPr>
          <w:rFonts w:ascii="Verdana" w:hAnsi="Verdana"/>
          <w:color w:val="212121"/>
          <w:sz w:val="17"/>
          <w:szCs w:val="17"/>
        </w:rPr>
        <w:t>Other</w:t>
      </w:r>
      <w:proofErr w:type="spellEnd"/>
      <w:proofErr w:type="gramEnd"/>
      <w:r>
        <w:rPr>
          <w:rFonts w:ascii="Verdana" w:hAnsi="Verdana"/>
          <w:color w:val="212121"/>
          <w:sz w:val="17"/>
          <w:szCs w:val="17"/>
        </w:rPr>
        <w:t xml:space="preserve"> Business</w:t>
      </w:r>
      <w:r>
        <w:rPr>
          <w:rFonts w:ascii="Verdana" w:hAnsi="Verdana"/>
          <w:noProof/>
          <w:color w:val="281C41"/>
          <w:sz w:val="17"/>
          <w:szCs w:val="17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Billede 1" descr="http://phd.au.dk/typo3/sysext/t3skin/icons/gfx/edit_f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d.au.dk/typo3/sysext/t3skin/icons/gfx/edit_f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F2" w:rsidRPr="00322C4E" w:rsidRDefault="008047F2"/>
    <w:sectPr w:rsidR="008047F2" w:rsidRPr="00322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4E"/>
    <w:rsid w:val="00286BEB"/>
    <w:rsid w:val="00322C4E"/>
    <w:rsid w:val="008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hd.au.dk/typo3/alt_doc.php?edit%5btt_content%5d%5b28656%5d=edit&amp;columnsOnly=bodytext%2C%20rte_enabled&amp;noView=0&amp;returnUrl=%2Faupa%2Fnews-from-aup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Christine Andersen</dc:creator>
  <cp:lastModifiedBy>Nina Christine Andersen</cp:lastModifiedBy>
  <cp:revision>1</cp:revision>
  <dcterms:created xsi:type="dcterms:W3CDTF">2017-03-06T09:41:00Z</dcterms:created>
  <dcterms:modified xsi:type="dcterms:W3CDTF">2017-03-06T09:46:00Z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